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Selvfølgelig. Her er </w:t>
      </w:r>
      <w:r w:rsidDel="00000000" w:rsidR="00000000" w:rsidRPr="00000000">
        <w:rPr>
          <w:b w:val="1"/>
          <w:bCs w:val="1"/>
          <w:rtl w:val="0"/>
        </w:rPr>
        <w:t xml:space="preserve">samme persongalleri</w:t>
      </w:r>
      <w:r w:rsidDel="00000000" w:rsidR="00000000" w:rsidRPr="00000000">
        <w:rPr>
          <w:rtl w:val="0"/>
        </w:rPr>
        <w:t xml:space="preserve">, nu sorteret alfabetisk efter efternavn og skrevet i registerformen </w:t>
      </w:r>
      <w:r w:rsidDel="00000000" w:rsidR="00000000" w:rsidRPr="00000000">
        <w:rPr>
          <w:b w:val="1"/>
          <w:bCs w:val="1"/>
          <w:rtl w:val="0"/>
        </w:rPr>
        <w:t xml:space="preserve">„Efternavn, fornavn“</w:t>
      </w:r>
      <w:r w:rsidDel="00000000" w:rsidR="00000000" w:rsidRPr="00000000">
        <w:rPr>
          <w:rtl w:val="0"/>
        </w:rPr>
        <w:t xml:space="preserve">. Jeg har beholdt beskrivelser, kapelnumre og sidehenvisninger.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85.2243991694252"/>
        <w:gridCol w:w="3977.823482247487"/>
        <w:gridCol w:w="853.0640406241649"/>
        <w:gridCol w:w="2309.3998889825457"/>
        <w:tblGridChange w:id="0">
          <w:tblGrid>
            <w:gridCol w:w="1885.2243991694252"/>
            <w:gridCol w:w="3977.823482247487"/>
            <w:gridCol w:w="853.0640406241649"/>
            <w:gridCol w:w="2309.3998889825457"/>
          </w:tblGrid>
        </w:tblGridChange>
      </w:tblGrid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Person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Kort beskrivelse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Kapel nr.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Side(r)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Aarkrogh, Vilhelm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Basunist i Det Kongelige Kapel; hans historiske ventilbasun bruges i Danske Horn.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163, 165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Andersen, Carsten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Oles søn og trompetist; fortæller selv om sin musikalske opvækst.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9, 58, 65, 74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Andersen, Kaj Johannes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Oles far, landsbymusikant og orkesterleder i Slangerup.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Andersen, Karen Marie, f. Kirkegaard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Oles mor.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Andersen, Knud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Militærmusiker og konkurrent ved Oles prøvespil til Livgardens Musikkorps.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17, 18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Andersen, Ole Carsten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Bogens hovedperson; trompetist, lærer, mentor og initiativtager.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Gennemgående, især s. 5–185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Andreassen, Roger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Norsk organist, komponist og kulturskribent; bidrager med den norske hilsen.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99, 100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André, Maurice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Fransk trompetvirtuos og stor inspirationskilde for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110, 112, 146, 148, 152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Bang, Gry Aubert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Norsk trompetist og elev hos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105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Berger, Roland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Solohornist i Wiener Philharmoniker og en af Oles østrigske musikerkontakter.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71, 153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Blomstedt, Herbert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Chefdirigent for Radiosymfoniorkestret og en dirigent, Ole satte højt.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33, 43, 54, 63, 146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Blåsmo, Eli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Norsk trompetist og elev hos Ole; senere Trondheim Symfoniorkester.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103, 104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Borge, Victor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Pianist og entertainer; optræder bl.a. i historien fra Sølyst.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100, 140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Brøndsted, H.A.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Skrev efter Oles prøvespil i 1960 det opmuntrende brev fra Det Kongelige Teater.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Bye, Per Morten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Norsk trompetist og elev hos Ole; senere kapelmusiker og solotrompetist i Odense.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985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91, 98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Bye, Reidar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Norsk trompetist og elev hos Ole; senere Trondheim Symfoniorkester.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103, 104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Christensen, Andrea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Tog som ung Ole med til Urtebæk Gård, som fik stor betydning for hans barndom.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Christensen, Ketil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Trompetist og Oles udpegede efterfølger som konservatorielærer.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93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Dahl, Ole Kristian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Fagottist og tidligere kollega i Radiosymfoniorkestret.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88, 99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Ehrling, Sixten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Svensk dirigent, som Ole fremhæver blandt de dirigenter, han respekterede.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63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Elsberg, Vagn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Trompetist; passede Oles plads i Underholdningsorkestret under værnepligten.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Emtoft, Søren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Trompetist, studiekammerat og senere medlem af Det Kongelige Kapel.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18, 22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Fog, Jørgen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Dansk cellist i Wiener Philharmoniker; formidlede kontakten til Pomberger.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69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Fogge, Anita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Norsk trompetist, som tog timer hos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105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Fosdal, Bjørn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Hornist i Det Kongelige Kapel; deltog bl.a. i arbejdet med wienertrompeterne.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843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66, 70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Fredericia, Asger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Tubaist i Det Kongelige Kapel og initiativtager til Den Danske Brass Quintet.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808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38, 39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Frederik IX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Musikinteresseret konge og central person i flere af bogens historier.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19, 45–48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Frederik 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Optræder sammen med det nuværende Sølyst Ensemble.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142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Fritzner, Erik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Kapel;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Caprice Orientale</w:t>
            </w:r>
            <w:r w:rsidDel="00000000" w:rsidR="00000000" w:rsidRPr="00000000">
              <w:rPr>
                <w:rtl w:val="0"/>
              </w:rPr>
              <w:t xml:space="preserve"> var tilegnet ham.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757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Fulling, Hans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Slagtøjsspiller i Det Kongelige Kapel og konservatorielærer; hjalp Ole under værnepligten.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21–24, 36, 37, 47, 102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Garnov, Preben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Hornist og pianist; mangeårig kollega og personlig fortæller om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64, 66, 139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Hammelboe, Arne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Dirigent og konservatorieprofessor; spillede en vigtig rolle i Oles studietid.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18, 19, 27, 32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Hansen, Thorvald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Trompetist og komponist; en central skikkelse i dansk trompethistorie.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643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101, 108, 185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Henriques, Fini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Violinist og komponist; sammenlignes med Ole som alsidig scenisk musiker.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665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Herseth, Adolph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Legendarisk solotrompetist i Chicago Symphony Orchestra; gæst og dommer i Trompetérlauget og brevven med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108, 109, 148, 149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Holst, Henry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Violinist og lærer; omtalt i forbindelse med norske musikeres studier i København.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102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Hovaldt, Gorm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Trompetist, tidligere elev og mangeårig ven af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95, 96, 173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Hovaldt, Knud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Fremtrædende trompetist i Det Kongelige Kapel, lærer og kollega.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19, 35–37, 101, 133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Husum, Lars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Kapel; arbejdede med bogens lydarkiv.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1052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184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Hye-Knudsen, Johan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Cellist og kongelig kapelmester; dirigerede Livgardens Musikkorps ved Kapellets hjemkomst fra Leningrad.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Jensen, Emil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Musiker og senere dirigent i Sølyst Ensemblet.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141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Jensen, Henry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Trompetist i Livgardens Musikkorps og tidligere indehaver af Ramsøes Vandrepokal.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126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Jessen, Niels Jørgen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rPr/>
            </w:pPr>
            <w:r w:rsidDel="00000000" w:rsidR="00000000" w:rsidRPr="00000000">
              <w:rPr>
                <w:rtl w:val="0"/>
              </w:rPr>
              <w:t xml:space="preserve">Trompetist og vinder af Trompetérlaugets konkurrence.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rPr/>
            </w:pPr>
            <w:r w:rsidDel="00000000" w:rsidR="00000000" w:rsidRPr="00000000">
              <w:rPr>
                <w:rtl w:val="0"/>
              </w:rPr>
              <w:t xml:space="preserve">109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Josel, Rudolf »Rudi«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  <w:t xml:space="preserve">Solobasunist i Wiener Philharmoniker og ven fra wienertrompetmiljøet.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71, 153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Jørgensen, Axel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  <w:t xml:space="preserve">Bratschist og komponist i Det Kongelige Kapel.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35, 40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Jørgensen, Thorkild Graa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  <w:t xml:space="preserve">Messingblæser og mangeårig kollega i Sølyst Ensemblet og Domkirken.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rPr/>
            </w:pPr>
            <w:r w:rsidDel="00000000" w:rsidR="00000000" w:rsidRPr="00000000">
              <w:rPr>
                <w:rtl w:val="0"/>
              </w:rPr>
              <w:t xml:space="preserve">141, 145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Kolbe, Grethe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Dirigent i Radioens Underholdningsorkester.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27, 32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Koppel, Julius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Violinist og koncertmester i Det Kongelige Kapel.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  <w:t xml:space="preserve">47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Kramer, Miroslav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  <w:t xml:space="preserve">Tjekkisk solotrompetist og ven af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rPr/>
            </w:pPr>
            <w:r w:rsidDel="00000000" w:rsidR="00000000" w:rsidRPr="00000000">
              <w:rPr>
                <w:rtl w:val="0"/>
              </w:rPr>
              <w:t xml:space="preserve">148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Krogh, Grethe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rPr/>
            </w:pPr>
            <w:r w:rsidDel="00000000" w:rsidR="00000000" w:rsidRPr="00000000">
              <w:rPr>
                <w:rtl w:val="0"/>
              </w:rPr>
              <w:t xml:space="preserve">Organist og senere professor; medvirkede ved prøverne til kronprinsesse Margrethes bryllup.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rPr/>
            </w:pPr>
            <w:r w:rsidDel="00000000" w:rsidR="00000000" w:rsidRPr="00000000">
              <w:rPr>
                <w:rtl w:val="0"/>
              </w:rPr>
              <w:t xml:space="preserve">45, 102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Lamberth, Arne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  <w:t xml:space="preserve">Trompetist, komponist og kapelmester med tilknytning til Underholdningsorkestret.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  <w:t xml:space="preserve">19, 185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Larsen, Edvard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Kapel; kollega fra Oles unge år som assistent.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Larsen, Jørgen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  <w:t xml:space="preserve">Militærmusiker og mangeårig medspiller ved bl.a. morgenmusik.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  <w:t xml:space="preserve">66, 74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Larsen, Ove Holm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  <w:t xml:space="preserve">Basunist i Det Kongelige Kapel og medlem af Den Danske Brass Quintet.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848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  <w:t xml:space="preserve">36–39, 84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Lechner, Martin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  <w:t xml:space="preserve">Østrigsk instrumentbygger bag de wienertrompeter, Ole arbejdede med.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  <w:t xml:space="preserve">70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Lerche, Allan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Trompetist og kollega fra radioens orkestermiljø; skrev også tekster og små digte.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  <w:t xml:space="preserve">18, 19, 157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Lind, John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rtl w:val="0"/>
              </w:rPr>
              <w:t xml:space="preserve">Basunist, ven og kollega; Ole hjalp ham til prøvespillet i RSO.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  <w:t xml:space="preserve">35, 51, 74, 85, 94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Lindberg Nielsen, Jeppe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  <w:t xml:space="preserve">Solotrompetist i Det Kongelige Kapel; modtog Ramsøes Vandrepokal og arbejdede med bogens lydarkiv.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  <w:t xml:space="preserve">126, 131, 132, 184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Lorentzen, Carl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 og led i historien om Ramsøes Vandrepokal.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  <w:t xml:space="preserve">126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Lylloff, Bent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  <w:t xml:space="preserve">Slagtøjsspiller i Det Kongelige Kapel og konservatorielærer.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  <w:t xml:space="preserve">102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Madsen, Peter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  <w:t xml:space="preserve">Trompetist i Radiosymfoniorkestret og medlem af Oles mangeårige trompetgruppe.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  <w:t xml:space="preserve">48, 49, 61, 70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Magle, Frederik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  <w:t xml:space="preserve">Komponist;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Kosmos</w:t>
            </w:r>
            <w:r w:rsidDel="00000000" w:rsidR="00000000" w:rsidRPr="00000000">
              <w:rPr>
                <w:rtl w:val="0"/>
              </w:rPr>
              <w:t xml:space="preserve"> med Ole findes i bogens lydarkiv.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  <w:t xml:space="preserve">185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Margolin, Veniamin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  <w:t xml:space="preserve">Solotrompetist i Leningrads Filharmoniske Orkester; central i historien fra Kapellets turné.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  <w:t xml:space="preserve">35–37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Mærsk, Claus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  <w:t xml:space="preserve">Trompetist og prismodtager ved Trompetérlaugets konkurrence.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  <w:t xml:space="preserve">109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Møller, Poul Ivan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  <w:t xml:space="preserve">Basunist i Underholdningsorkestret og nær kollega.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  <w:t xml:space="preserve">19, 21, 30, 51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Neiiendam, Kjeld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rPr/>
            </w:pPr>
            <w:r w:rsidDel="00000000" w:rsidR="00000000" w:rsidRPr="00000000">
              <w:rPr>
                <w:rtl w:val="0"/>
              </w:rPr>
              <w:t xml:space="preserve">Chef i DR's musikafdeling, som bakkede op om wienertrompet-projektet.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  <w:t xml:space="preserve">70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Bjørn Carl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rPr/>
            </w:pPr>
            <w:r w:rsidDel="00000000" w:rsidR="00000000" w:rsidRPr="00000000">
              <w:rPr>
                <w:rtl w:val="0"/>
              </w:rPr>
              <w:t xml:space="preserve">Oboist; kollega i Underholdningsorkestret og senere solooboist i Radiosymfoniorkestret.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F.F.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Den Kongelige Livgardes Musikkorps; Ramsøe-noderne var tilegnet ham.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126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Hans Peter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  <w:t xml:space="preserve">Trompetist i Underholdningsorkestret og en afgørende mentor for den unge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rPr/>
            </w:pPr>
            <w:r w:rsidDel="00000000" w:rsidR="00000000" w:rsidRPr="00000000">
              <w:rPr>
                <w:rtl w:val="0"/>
              </w:rPr>
              <w:t xml:space="preserve">19–21, 28–30, 32, 64, 75, 108, 185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Helge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rPr/>
            </w:pPr>
            <w:r w:rsidDel="00000000" w:rsidR="00000000" w:rsidRPr="00000000">
              <w:rPr>
                <w:rtl w:val="0"/>
              </w:rPr>
              <w:t xml:space="preserve">Hornist og kollega i Underholdningsorkestret.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rPr/>
            </w:pPr>
            <w:r w:rsidDel="00000000" w:rsidR="00000000" w:rsidRPr="00000000">
              <w:rPr>
                <w:rtl w:val="0"/>
              </w:rPr>
              <w:t xml:space="preserve">19, 30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Kai Verner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rPr/>
            </w:pPr>
            <w:r w:rsidDel="00000000" w:rsidR="00000000" w:rsidRPr="00000000">
              <w:rPr>
                <w:rtl w:val="0"/>
              </w:rPr>
              <w:t xml:space="preserve">Musikdirigent ved Oles prøvespil til Livgardens Musikkorps.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Kjeld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rPr/>
            </w:pPr>
            <w:r w:rsidDel="00000000" w:rsidR="00000000" w:rsidRPr="00000000">
              <w:rPr>
                <w:rtl w:val="0"/>
              </w:rPr>
              <w:t xml:space="preserve">Søn af Hans Peter Nielsen; medvirkede omkring fonden og Trompetérlauget.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rPr/>
            </w:pPr>
            <w:r w:rsidDel="00000000" w:rsidR="00000000" w:rsidRPr="00000000">
              <w:rPr>
                <w:rtl w:val="0"/>
              </w:rPr>
              <w:t xml:space="preserve">75, 108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Nielsen, Niels Henrik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rPr/>
            </w:pPr>
            <w:r w:rsidDel="00000000" w:rsidR="00000000" w:rsidRPr="00000000">
              <w:rPr>
                <w:rtl w:val="0"/>
              </w:rPr>
              <w:t xml:space="preserve">Domorganist; optræder sammen med Ole og Domkirkens messinghold.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rPr/>
            </w:pPr>
            <w:r w:rsidDel="00000000" w:rsidR="00000000" w:rsidRPr="00000000">
              <w:rPr>
                <w:rtl w:val="0"/>
              </w:rPr>
              <w:t xml:space="preserve">147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Nilsson, Christer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rPr/>
            </w:pPr>
            <w:r w:rsidDel="00000000" w:rsidR="00000000" w:rsidRPr="00000000">
              <w:rPr>
                <w:rtl w:val="0"/>
              </w:rPr>
              <w:t xml:space="preserve">Svensk trompetist i Radiosymfoniorkestret og medlem af Oles trompetgruppe.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rPr/>
            </w:pPr>
            <w:r w:rsidDel="00000000" w:rsidR="00000000" w:rsidRPr="00000000">
              <w:rPr>
                <w:rtl w:val="0"/>
              </w:rPr>
              <w:t xml:space="preserve">48, 49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Pedersen, Kurt – »Store Kurt«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rPr/>
            </w:pPr>
            <w:r w:rsidDel="00000000" w:rsidR="00000000" w:rsidRPr="00000000">
              <w:rPr>
                <w:rtl w:val="0"/>
              </w:rPr>
              <w:t xml:space="preserve">Oles vigtigste trompetlærer, docent og trompetist i Det Kongelige Kapel.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rPr/>
            </w:pPr>
            <w:r w:rsidDel="00000000" w:rsidR="00000000" w:rsidRPr="00000000">
              <w:rPr>
                <w:rtl w:val="0"/>
              </w:rPr>
              <w:t xml:space="preserve">13, 17, 35, 70, 71, 91, 93, 96, 101, 105, 108, 133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Petersen, Kurt – »Lille Kurt«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rPr/>
            </w:pPr>
            <w:r w:rsidDel="00000000" w:rsidR="00000000" w:rsidRPr="00000000">
              <w:rPr>
                <w:rtl w:val="0"/>
              </w:rPr>
              <w:t xml:space="preserve">Oles nære ven og trompetkollega i Kapellet og Radiosymfoniorkestret.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846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rPr/>
            </w:pPr>
            <w:r w:rsidDel="00000000" w:rsidR="00000000" w:rsidRPr="00000000">
              <w:rPr>
                <w:rtl w:val="0"/>
              </w:rPr>
              <w:t xml:space="preserve">36–39, 42, 43, 48, 49, 55, 57, 61, 70, 133, 145, 157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Petersen, Leif / Pedersen, Leif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rPr/>
            </w:pPr>
            <w:r w:rsidDel="00000000" w:rsidR="00000000" w:rsidRPr="00000000">
              <w:rPr>
                <w:rtl w:val="0"/>
              </w:rPr>
              <w:t xml:space="preserve">Messingblæser i Domkirkens gamle tradition; stavemåden bør fortsat afklares.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rPr/>
            </w:pPr>
            <w:r w:rsidDel="00000000" w:rsidR="00000000" w:rsidRPr="00000000">
              <w:rPr>
                <w:rtl w:val="0"/>
              </w:rPr>
              <w:t xml:space="preserve">145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Petersen, Teddy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rPr/>
            </w:pPr>
            <w:r w:rsidDel="00000000" w:rsidR="00000000" w:rsidRPr="00000000">
              <w:rPr>
                <w:rtl w:val="0"/>
              </w:rPr>
              <w:t xml:space="preserve">Dirigent og kapelmester i Radioens Underholdningsorkester.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rPr/>
            </w:pPr>
            <w:r w:rsidDel="00000000" w:rsidR="00000000" w:rsidRPr="00000000">
              <w:rPr>
                <w:rtl w:val="0"/>
              </w:rPr>
              <w:t xml:space="preserve">27, 32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Pomberger, Josef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rPr/>
            </w:pPr>
            <w:r w:rsidDel="00000000" w:rsidR="00000000" w:rsidRPr="00000000">
              <w:rPr>
                <w:rtl w:val="0"/>
              </w:rPr>
              <w:t xml:space="preserve">Solotrompetist i Wiener Philharmoniker og Wiener Staatsoper; vigtig kontakt omkring wienertrompeterne.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rPr/>
            </w:pPr>
            <w:r w:rsidDel="00000000" w:rsidR="00000000" w:rsidRPr="00000000">
              <w:rPr>
                <w:rtl w:val="0"/>
              </w:rPr>
              <w:t xml:space="preserve">69–71, 153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Pradel, Arne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rPr/>
            </w:pPr>
            <w:r w:rsidDel="00000000" w:rsidR="00000000" w:rsidRPr="00000000">
              <w:rPr>
                <w:rtl w:val="0"/>
              </w:rPr>
              <w:t xml:space="preserve">Oles ven og frimurerbroder; vært for den traditionsrige spiseklub.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rPr/>
            </w:pPr>
            <w:r w:rsidDel="00000000" w:rsidR="00000000" w:rsidRPr="00000000">
              <w:rPr>
                <w:rtl w:val="0"/>
              </w:rPr>
              <w:t xml:space="preserve">121, 122, 124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Preil, Louis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rPr/>
            </w:pPr>
            <w:r w:rsidDel="00000000" w:rsidR="00000000" w:rsidRPr="00000000">
              <w:rPr>
                <w:rtl w:val="0"/>
              </w:rPr>
              <w:t xml:space="preserve">Violinist og ensembleleder; hans ensemble blev grundstamme i Underholdningsorkestret.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rPr/>
            </w:pPr>
            <w:r w:rsidDel="00000000" w:rsidR="00000000" w:rsidRPr="00000000">
              <w:rPr>
                <w:rtl w:val="0"/>
              </w:rPr>
              <w:t xml:space="preserve">19, 27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Ranch, Lars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rPr/>
            </w:pPr>
            <w:r w:rsidDel="00000000" w:rsidR="00000000" w:rsidRPr="00000000">
              <w:rPr>
                <w:rtl w:val="0"/>
              </w:rPr>
              <w:t xml:space="preserve">Trompetist og andenprismodtager ved Trompetérlaugets konkurrence.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rPr/>
            </w:pPr>
            <w:r w:rsidDel="00000000" w:rsidR="00000000" w:rsidRPr="00000000">
              <w:rPr>
                <w:rtl w:val="0"/>
              </w:rPr>
              <w:t xml:space="preserve">109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Rasmussen, Bjarne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rPr/>
            </w:pPr>
            <w:r w:rsidDel="00000000" w:rsidR="00000000" w:rsidRPr="00000000">
              <w:rPr>
                <w:rtl w:val="0"/>
              </w:rPr>
              <w:t xml:space="preserve">Bogens forfatter, musiker og mangeårig samarbejdspartner med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rPr/>
            </w:pPr>
            <w:r w:rsidDel="00000000" w:rsidR="00000000" w:rsidRPr="00000000">
              <w:rPr>
                <w:rtl w:val="0"/>
              </w:rPr>
              <w:t xml:space="preserve">1, 2, 5, 141, 142, 147, 173, 180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Rasmussen, Ejner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rPr/>
            </w:pPr>
            <w:r w:rsidDel="00000000" w:rsidR="00000000" w:rsidRPr="00000000">
              <w:rPr>
                <w:rtl w:val="0"/>
              </w:rPr>
              <w:t xml:space="preserve">Solokornettist i Livgardens Musikkorps og lærer for Oles søn Carsten.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rPr/>
            </w:pPr>
            <w:r w:rsidDel="00000000" w:rsidR="00000000" w:rsidRPr="00000000">
              <w:rPr>
                <w:rtl w:val="0"/>
              </w:rPr>
              <w:t xml:space="preserve">75, 141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Rasmussen, Knud »Trut«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rPr/>
            </w:pPr>
            <w:r w:rsidDel="00000000" w:rsidR="00000000" w:rsidRPr="00000000">
              <w:rPr>
                <w:rtl w:val="0"/>
              </w:rPr>
              <w:t xml:space="preserve">Trompetist i Radiosymfoniorkestret og hovedperson i flere historier om Frederik IX.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rPr/>
            </w:pPr>
            <w:r w:rsidDel="00000000" w:rsidR="00000000" w:rsidRPr="00000000">
              <w:rPr>
                <w:rtl w:val="0"/>
              </w:rPr>
              <w:t xml:space="preserve">46–49, 133, 145, 146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Rasmussen, Svend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rPr/>
            </w:pPr>
            <w:r w:rsidDel="00000000" w:rsidR="00000000" w:rsidRPr="00000000">
              <w:rPr>
                <w:rtl w:val="0"/>
              </w:rPr>
              <w:t xml:space="preserve">Basunist i Det Kongelige Kapel; med på billedet fra Domkirken.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rPr/>
            </w:pPr>
            <w:r w:rsidDel="00000000" w:rsidR="00000000" w:rsidRPr="00000000">
              <w:rPr>
                <w:rtl w:val="0"/>
              </w:rPr>
              <w:t xml:space="preserve">145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Riisager, Knudåge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rPr/>
            </w:pPr>
            <w:r w:rsidDel="00000000" w:rsidR="00000000" w:rsidRPr="00000000">
              <w:rPr>
                <w:rtl w:val="0"/>
              </w:rPr>
              <w:t xml:space="preserve">Komponist og rektor for konservatoriet under Oles studietid.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rPr/>
            </w:pPr>
            <w:r w:rsidDel="00000000" w:rsidR="00000000" w:rsidRPr="00000000">
              <w:rPr>
                <w:rtl w:val="0"/>
              </w:rPr>
              <w:t xml:space="preserve">18, 19, 101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Roikjer, Kjell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rPr/>
            </w:pPr>
            <w:r w:rsidDel="00000000" w:rsidR="00000000" w:rsidRPr="00000000">
              <w:rPr>
                <w:rtl w:val="0"/>
              </w:rPr>
              <w:t xml:space="preserve">Fagottist i Det Kongelige Kapel og komponist til Den Danske Brass Quintet.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Rosenfeldt, Benny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rPr/>
            </w:pPr>
            <w:r w:rsidDel="00000000" w:rsidR="00000000" w:rsidRPr="00000000">
              <w:rPr>
                <w:rtl w:val="0"/>
              </w:rPr>
              <w:t xml:space="preserve">Trompetist med tilknytning til Trompetérlauget.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rPr/>
            </w:pPr>
            <w:r w:rsidDel="00000000" w:rsidR="00000000" w:rsidRPr="00000000">
              <w:rPr>
                <w:rtl w:val="0"/>
              </w:rPr>
              <w:t xml:space="preserve">112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Ryming, Arne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rPr/>
            </w:pPr>
            <w:r w:rsidDel="00000000" w:rsidR="00000000" w:rsidRPr="00000000">
              <w:rPr>
                <w:rtl w:val="0"/>
              </w:rPr>
              <w:t xml:space="preserve">Paukist i Det Kongelige Kapel og kollega på bl.a. Leningrad-turneen.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rPr/>
            </w:pPr>
            <w:r w:rsidDel="00000000" w:rsidR="00000000" w:rsidRPr="00000000">
              <w:rPr>
                <w:rtl w:val="0"/>
              </w:rPr>
              <w:t xml:space="preserve">36, 37, 47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Schmidt, Ole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rPr/>
            </w:pPr>
            <w:r w:rsidDel="00000000" w:rsidR="00000000" w:rsidRPr="00000000">
              <w:rPr>
                <w:rtl w:val="0"/>
              </w:rPr>
              <w:t xml:space="preserve">Dirigent og komponist; skrev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Raxallo</w:t>
            </w:r>
            <w:r w:rsidDel="00000000" w:rsidR="00000000" w:rsidRPr="00000000">
              <w:rPr>
                <w:rtl w:val="0"/>
              </w:rPr>
              <w:t xml:space="preserve"> til Den Danske Brass Quintet.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Schmidt, Peter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rPr/>
            </w:pPr>
            <w:r w:rsidDel="00000000" w:rsidR="00000000" w:rsidRPr="00000000">
              <w:rPr>
                <w:rtl w:val="0"/>
              </w:rPr>
              <w:t xml:space="preserve">Basunist i DR Symfoniorkestret; fortæller i bogen om Oles klang og betydning.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rPr/>
            </w:pPr>
            <w:r w:rsidDel="00000000" w:rsidR="00000000" w:rsidRPr="00000000">
              <w:rPr>
                <w:rtl w:val="0"/>
              </w:rPr>
              <w:t xml:space="preserve">84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Segerstam, Leif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rPr/>
            </w:pPr>
            <w:r w:rsidDel="00000000" w:rsidR="00000000" w:rsidRPr="00000000">
              <w:rPr>
                <w:rtl w:val="0"/>
              </w:rPr>
              <w:t xml:space="preserve">Finsk dirigent og en af Oles vigtigste chefdirigenter i RSO.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rPr/>
            </w:pPr>
            <w:r w:rsidDel="00000000" w:rsidR="00000000" w:rsidRPr="00000000">
              <w:rPr>
                <w:rtl w:val="0"/>
              </w:rPr>
              <w:t xml:space="preserve">63, 85, 132, 148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Seibæk, Milton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rPr/>
            </w:pPr>
            <w:r w:rsidDel="00000000" w:rsidR="00000000" w:rsidRPr="00000000">
              <w:rPr>
                <w:rtl w:val="0"/>
              </w:rPr>
              <w:t xml:space="preserve">Violinist i Det Kongelige Kapel.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777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rPr/>
            </w:pPr>
            <w:r w:rsidDel="00000000" w:rsidR="00000000" w:rsidRPr="00000000">
              <w:rPr>
                <w:rtl w:val="0"/>
              </w:rPr>
              <w:t xml:space="preserve">47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Sigersmark, Børge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Kapel; med på Leningrad-turneen.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Simonsen, Annette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rPr/>
            </w:pPr>
            <w:r w:rsidDel="00000000" w:rsidR="00000000" w:rsidRPr="00000000">
              <w:rPr>
                <w:rtl w:val="0"/>
              </w:rPr>
              <w:t xml:space="preserve">Oles ægtefælle; optræder bl.a. sammen med Ole ved kirkekoncert.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rPr/>
            </w:pPr>
            <w:r w:rsidDel="00000000" w:rsidR="00000000" w:rsidRPr="00000000">
              <w:rPr>
                <w:rtl w:val="0"/>
              </w:rPr>
              <w:t xml:space="preserve">176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Søderberg, John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Kapel; hans død førte til den ledige plads, Ole vandt.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Sørensen, Hans Emil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rPr/>
            </w:pPr>
            <w:r w:rsidDel="00000000" w:rsidR="00000000" w:rsidRPr="00000000">
              <w:rPr>
                <w:rtl w:val="0"/>
              </w:rPr>
              <w:t xml:space="preserve">Hornist i Det Kongelige Kapel og medlem af Den Danske Brass Quintet.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rPr/>
            </w:pPr>
            <w:r w:rsidDel="00000000" w:rsidR="00000000" w:rsidRPr="00000000">
              <w:rPr>
                <w:rtl w:val="0"/>
              </w:rPr>
              <w:t xml:space="preserve">38, 39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Sørensen, Lauritz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rPr/>
            </w:pPr>
            <w:r w:rsidDel="00000000" w:rsidR="00000000" w:rsidRPr="00000000">
              <w:rPr>
                <w:rtl w:val="0"/>
              </w:rPr>
              <w:t xml:space="preserve">Trompetist i Det Kongelige Kapel og tidligere konservatorielærer.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rPr/>
            </w:pPr>
            <w:r w:rsidDel="00000000" w:rsidR="00000000" w:rsidRPr="00000000">
              <w:rPr>
                <w:rtl w:val="0"/>
              </w:rPr>
              <w:t xml:space="preserve">101, 145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Terry, Clark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rPr/>
            </w:pPr>
            <w:r w:rsidDel="00000000" w:rsidR="00000000" w:rsidRPr="00000000">
              <w:rPr>
                <w:rtl w:val="0"/>
              </w:rPr>
              <w:t xml:space="preserve">Amerikansk jazztrompetist og et af Oles forbilleder; optaget i Trompetérlauget.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rPr/>
            </w:pPr>
            <w:r w:rsidDel="00000000" w:rsidR="00000000" w:rsidRPr="00000000">
              <w:rPr>
                <w:rtl w:val="0"/>
              </w:rPr>
              <w:t xml:space="preserve">76, 110, 112, 148, 154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Thibaud, Pierre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rPr/>
            </w:pPr>
            <w:r w:rsidDel="00000000" w:rsidR="00000000" w:rsidRPr="00000000">
              <w:rPr>
                <w:rtl w:val="0"/>
              </w:rPr>
              <w:t xml:space="preserve">Fransk trompetist og pædagog; international kollega og brevkontakt.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rPr/>
            </w:pPr>
            <w:r w:rsidDel="00000000" w:rsidR="00000000" w:rsidRPr="00000000">
              <w:rPr>
                <w:rtl w:val="0"/>
              </w:rPr>
              <w:t xml:space="preserve">148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Thomsen, Julius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rPr/>
            </w:pPr>
            <w:r w:rsidDel="00000000" w:rsidR="00000000" w:rsidRPr="00000000">
              <w:rPr>
                <w:rtl w:val="0"/>
              </w:rPr>
              <w:t xml:space="preserve">Klarinettist i Det Kongelige Kapel og konservatorielærer.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rPr/>
            </w:pPr>
            <w:r w:rsidDel="00000000" w:rsidR="00000000" w:rsidRPr="00000000">
              <w:rPr>
                <w:rtl w:val="0"/>
              </w:rPr>
              <w:t xml:space="preserve">102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Thyregod, Andreas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rPr/>
            </w:pPr>
            <w:r w:rsidDel="00000000" w:rsidR="00000000" w:rsidRPr="00000000">
              <w:rPr>
                <w:rtl w:val="0"/>
              </w:rPr>
              <w:t xml:space="preserve">Violinist i Det Kongelige Kapel.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rPr/>
            </w:pPr>
            <w:r w:rsidDel="00000000" w:rsidR="00000000" w:rsidRPr="00000000">
              <w:rPr>
                <w:rtl w:val="0"/>
              </w:rPr>
              <w:t xml:space="preserve">47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Traulsen, Palmer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rPr/>
            </w:pPr>
            <w:r w:rsidDel="00000000" w:rsidR="00000000" w:rsidRPr="00000000">
              <w:rPr>
                <w:rtl w:val="0"/>
              </w:rPr>
              <w:t xml:space="preserve">Basunist i Det Kongelige Kapel og eftertragtet lærer på DKDM.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761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rPr/>
            </w:pPr>
            <w:r w:rsidDel="00000000" w:rsidR="00000000" w:rsidRPr="00000000">
              <w:rPr>
                <w:rtl w:val="0"/>
              </w:rPr>
              <w:t xml:space="preserve">102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Tworek, Wandy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rPr/>
            </w:pPr>
            <w:r w:rsidDel="00000000" w:rsidR="00000000" w:rsidRPr="00000000">
              <w:rPr>
                <w:rtl w:val="0"/>
              </w:rPr>
              <w:t xml:space="preserve">Violinist og entertainer; sammenlignes med Ole som alsidig musiker og entertainer.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Vestergaard, John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tl w:val="0"/>
              </w:rPr>
              <w:t xml:space="preserve">Oboist i Det Kongelige Kapel og en af Oles forbindelser i frimureriet.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795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rPr/>
            </w:pPr>
            <w:r w:rsidDel="00000000" w:rsidR="00000000" w:rsidRPr="00000000">
              <w:rPr>
                <w:rtl w:val="0"/>
              </w:rPr>
              <w:t xml:space="preserve">133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Wagner, Børge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rtl w:val="0"/>
              </w:rPr>
              <w:t xml:space="preserve">Hornist, dirigent og kapelmester; gav Ole hans første egentlige orkestererfaring.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rPr/>
            </w:pPr>
            <w:r w:rsidDel="00000000" w:rsidR="00000000" w:rsidRPr="00000000">
              <w:rPr>
                <w:rtl w:val="0"/>
              </w:rPr>
              <w:t xml:space="preserve">12, 14, 185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Ware, John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rPr/>
            </w:pPr>
            <w:r w:rsidDel="00000000" w:rsidR="00000000" w:rsidRPr="00000000">
              <w:rPr>
                <w:rtl w:val="0"/>
              </w:rPr>
              <w:t xml:space="preserve">Solotrompetist i New York Philharmonic og mangeårig ven af Ole.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rPr/>
            </w:pPr>
            <w:r w:rsidDel="00000000" w:rsidR="00000000" w:rsidRPr="00000000">
              <w:rPr>
                <w:rtl w:val="0"/>
              </w:rPr>
              <w:t xml:space="preserve">51, 148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Wöldike, Mogens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rPr/>
            </w:pPr>
            <w:r w:rsidDel="00000000" w:rsidR="00000000" w:rsidRPr="00000000">
              <w:rPr>
                <w:rtl w:val="0"/>
              </w:rPr>
              <w:t xml:space="preserve">Organist og dirigent; central i Oles arbejde ved Københavns Domkirke.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rPr/>
            </w:pPr>
            <w:r w:rsidDel="00000000" w:rsidR="00000000" w:rsidRPr="00000000">
              <w:rPr>
                <w:rtl w:val="0"/>
              </w:rPr>
              <w:t xml:space="preserve">45, 146, 147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Østerballe, Vagn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  <w:t xml:space="preserve">Militærmusiker og konkurrent ved Oles prøvespil til Livgarden.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rPr/>
            </w:pPr>
            <w:r w:rsidDel="00000000" w:rsidR="00000000" w:rsidRPr="00000000">
              <w:rPr>
                <w:rtl w:val="0"/>
              </w:rPr>
              <w:t xml:space="preserve">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</w:tr>
    </w:tbl>
    <w:p w:rsidR="00000000" w:rsidDel="00000000" w:rsidP="00000000" w:rsidRDefault="00000000" w:rsidRPr="00000000" w14:paraId="000001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Jeg har altså behandlet </w:t>
      </w:r>
      <w:r w:rsidDel="00000000" w:rsidR="00000000" w:rsidRPr="00000000">
        <w:rPr>
          <w:b w:val="1"/>
          <w:bCs w:val="1"/>
          <w:rtl w:val="0"/>
        </w:rPr>
        <w:t xml:space="preserve">„Lindberg Nielsen“ og „Hye-Knudsen“ som samlede efternavne</w:t>
      </w:r>
      <w:r w:rsidDel="00000000" w:rsidR="00000000" w:rsidRPr="00000000">
        <w:rPr>
          <w:rtl w:val="0"/>
        </w:rPr>
        <w:t xml:space="preserve">, og Oles mor står som </w:t>
      </w:r>
      <w:r w:rsidDel="00000000" w:rsidR="00000000" w:rsidRPr="00000000">
        <w:rPr>
          <w:b w:val="1"/>
          <w:bCs w:val="1"/>
          <w:rtl w:val="0"/>
        </w:rPr>
        <w:t xml:space="preserve">„Andersen, Karen Marie, f. Kirkegaard“</w:t>
      </w:r>
      <w:r w:rsidDel="00000000" w:rsidR="00000000" w:rsidRPr="00000000">
        <w:rPr>
          <w:rtl w:val="0"/>
        </w:rPr>
        <w:t xml:space="preserve">. Kongerne er naturligvis undtagelsen fra </w:t>
      </w:r>
      <w:r w:rsidDel="00000000" w:rsidR="00000000" w:rsidRPr="00000000">
        <w:rPr>
          <w:i w:val="1"/>
          <w:iCs w:val="1"/>
          <w:rtl w:val="0"/>
        </w:rPr>
        <w:t xml:space="preserve">efternavn, fornavn</w:t>
      </w:r>
      <w:r w:rsidDel="00000000" w:rsidR="00000000" w:rsidRPr="00000000">
        <w:rPr>
          <w:rtl w:val="0"/>
        </w:rPr>
        <w:t xml:space="preserve">-formen, da Frederik IX og Frederik X ikke har et efternavn, der skal bruges på den måde.</w:t>
      </w:r>
    </w:p>
    <w:p w:rsidR="00000000" w:rsidDel="00000000" w:rsidP="00000000" w:rsidRDefault="00000000" w:rsidRPr="00000000" w14:paraId="000001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Til selve bogens personregister ville jeg bruge </w:t>
      </w:r>
      <w:r w:rsidDel="00000000" w:rsidR="00000000" w:rsidRPr="00000000">
        <w:rPr>
          <w:b w:val="1"/>
          <w:bCs w:val="1"/>
          <w:rtl w:val="0"/>
        </w:rPr>
        <w:t xml:space="preserve">præcis denne navneform</w:t>
      </w:r>
      <w:r w:rsidDel="00000000" w:rsidR="00000000" w:rsidRPr="00000000">
        <w:rPr>
          <w:rtl w:val="0"/>
        </w:rPr>
        <w:t xml:space="preserve">. Den gør det langt lettere for læseren at finde fx </w:t>
      </w:r>
      <w:r w:rsidDel="00000000" w:rsidR="00000000" w:rsidRPr="00000000">
        <w:rPr>
          <w:i w:val="1"/>
          <w:iCs w:val="1"/>
          <w:rtl w:val="0"/>
        </w:rPr>
        <w:t xml:space="preserve">Pedersen, Kurt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i w:val="1"/>
          <w:iCs w:val="1"/>
          <w:rtl w:val="0"/>
        </w:rPr>
        <w:t xml:space="preserve">Petersen, Kurt</w:t>
      </w:r>
      <w:r w:rsidDel="00000000" w:rsidR="00000000" w:rsidRPr="00000000">
        <w:rPr>
          <w:rtl w:val="0"/>
        </w:rPr>
        <w:t xml:space="preserve"> og </w:t>
      </w:r>
      <w:r w:rsidDel="00000000" w:rsidR="00000000" w:rsidRPr="00000000">
        <w:rPr>
          <w:i w:val="1"/>
          <w:iCs w:val="1"/>
          <w:rtl w:val="0"/>
        </w:rPr>
        <w:t xml:space="preserve">Rasmussen, Knud</w:t>
      </w:r>
      <w:r w:rsidDel="00000000" w:rsidR="00000000" w:rsidRPr="00000000">
        <w:rPr>
          <w:rtl w:val="0"/>
        </w:rPr>
        <w:t xml:space="preserve"> hurtigt.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d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